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58" w:rsidRDefault="00C61058" w:rsidP="00AC6465">
      <w:pPr>
        <w:jc w:val="center"/>
      </w:pPr>
    </w:p>
    <w:p w:rsidR="009243D6" w:rsidRPr="008C6110" w:rsidRDefault="009243D6" w:rsidP="00AC6465">
      <w:pPr>
        <w:jc w:val="center"/>
      </w:pPr>
      <w:r w:rsidRPr="008C6110">
        <w:t>СОГЛАСИЕ</w:t>
      </w:r>
    </w:p>
    <w:p w:rsidR="009243D6" w:rsidRPr="008C6110" w:rsidRDefault="009243D6" w:rsidP="00AC6465">
      <w:pPr>
        <w:jc w:val="center"/>
      </w:pPr>
      <w:r w:rsidRPr="008C6110">
        <w:t>на обработку персональных данных</w:t>
      </w:r>
    </w:p>
    <w:p w:rsidR="009243D6" w:rsidRPr="008C6110" w:rsidRDefault="009243D6" w:rsidP="00AC6465">
      <w:pPr>
        <w:jc w:val="both"/>
      </w:pPr>
    </w:p>
    <w:p w:rsidR="009243D6" w:rsidRDefault="009243D6" w:rsidP="00AC6465">
      <w:pPr>
        <w:jc w:val="both"/>
      </w:pPr>
      <w:r w:rsidRPr="008C6110">
        <w:t>Я,__________________________________________________________________</w:t>
      </w:r>
      <w:r>
        <w:t>___</w:t>
      </w:r>
      <w:r w:rsidRPr="008C6110">
        <w:t>,</w:t>
      </w:r>
    </w:p>
    <w:p w:rsidR="009243D6" w:rsidRPr="008C6110" w:rsidRDefault="009243D6" w:rsidP="00AC6465">
      <w:pPr>
        <w:jc w:val="center"/>
        <w:rPr>
          <w:sz w:val="22"/>
          <w:szCs w:val="22"/>
        </w:rPr>
      </w:pPr>
      <w:r w:rsidRPr="008C6110">
        <w:rPr>
          <w:sz w:val="22"/>
          <w:szCs w:val="22"/>
        </w:rPr>
        <w:t>(Ф.И.О. полностью субъекта персональных данных)*</w:t>
      </w:r>
    </w:p>
    <w:p w:rsidR="00AC6465" w:rsidRDefault="00AC6465" w:rsidP="00AC6465">
      <w:pPr>
        <w:jc w:val="both"/>
      </w:pPr>
    </w:p>
    <w:p w:rsidR="009243D6" w:rsidRPr="008C6110" w:rsidRDefault="009243D6" w:rsidP="00C61058">
      <w:r w:rsidRPr="008C6110">
        <w:t>проживающи</w:t>
      </w:r>
      <w:proofErr w:type="gramStart"/>
      <w:r w:rsidRPr="008C6110">
        <w:t>й(</w:t>
      </w:r>
      <w:proofErr w:type="spellStart"/>
      <w:proofErr w:type="gramEnd"/>
      <w:r w:rsidRPr="008C6110">
        <w:t>ая</w:t>
      </w:r>
      <w:proofErr w:type="spellEnd"/>
      <w:r w:rsidRPr="008C6110">
        <w:t>) по адресу:_____________________________________________</w:t>
      </w:r>
      <w:r>
        <w:t>___</w:t>
      </w:r>
      <w:r w:rsidR="00177362">
        <w:t>_______________________</w:t>
      </w:r>
    </w:p>
    <w:p w:rsidR="009243D6" w:rsidRPr="008C6110" w:rsidRDefault="00177362" w:rsidP="00AC6465">
      <w:pPr>
        <w:jc w:val="both"/>
        <w:rPr>
          <w:sz w:val="22"/>
          <w:szCs w:val="22"/>
        </w:rPr>
      </w:pPr>
      <w:r>
        <w:t>паспорт _________________</w:t>
      </w:r>
      <w:r w:rsidR="009243D6" w:rsidRPr="008C6110">
        <w:t>выдан__________________________</w:t>
      </w:r>
      <w:r w:rsidR="009243D6">
        <w:t>______________</w:t>
      </w:r>
      <w:r>
        <w:t>_</w:t>
      </w:r>
      <w:r w:rsidR="00C61058">
        <w:t>______</w:t>
      </w:r>
    </w:p>
    <w:p w:rsidR="009243D6" w:rsidRPr="00555298" w:rsidRDefault="009243D6" w:rsidP="00AC6465">
      <w:pPr>
        <w:jc w:val="both"/>
      </w:pPr>
      <w:r w:rsidRPr="00AC6465">
        <w:rPr>
          <w:sz w:val="20"/>
          <w:szCs w:val="20"/>
        </w:rPr>
        <w:t>(серия, номер)             (дата выдачи, наименование органа, выдавшего паспорт</w:t>
      </w:r>
      <w:r w:rsidRPr="00555298">
        <w:t>)</w:t>
      </w:r>
    </w:p>
    <w:p w:rsidR="009243D6" w:rsidRPr="008C6110" w:rsidRDefault="009243D6" w:rsidP="00AC6465">
      <w:pPr>
        <w:jc w:val="both"/>
        <w:rPr>
          <w:sz w:val="22"/>
          <w:szCs w:val="22"/>
        </w:rPr>
      </w:pPr>
      <w:r w:rsidRPr="008C6110">
        <w:t>_________________________________________________________________</w:t>
      </w:r>
      <w:r>
        <w:t>______</w:t>
      </w:r>
      <w:r w:rsidR="00C61058">
        <w:t>______</w:t>
      </w:r>
    </w:p>
    <w:p w:rsidR="009243D6" w:rsidRPr="008C6110" w:rsidRDefault="009243D6" w:rsidP="00AC6465">
      <w:pPr>
        <w:jc w:val="both"/>
      </w:pPr>
    </w:p>
    <w:p w:rsidR="009243D6" w:rsidRPr="008C6110" w:rsidRDefault="009243D6" w:rsidP="00AC6465">
      <w:pPr>
        <w:jc w:val="both"/>
        <w:rPr>
          <w:sz w:val="22"/>
          <w:szCs w:val="22"/>
        </w:rPr>
      </w:pPr>
      <w:r w:rsidRPr="008C6110">
        <w:t xml:space="preserve">с </w:t>
      </w:r>
      <w:r w:rsidRPr="005B0C7C">
        <w:rPr>
          <w:u w:val="single"/>
        </w:rPr>
        <w:t xml:space="preserve">целью </w:t>
      </w:r>
      <w:r w:rsidR="005B0C7C" w:rsidRPr="005B0C7C">
        <w:rPr>
          <w:u w:val="single"/>
        </w:rPr>
        <w:t>внесения сведений в бухгалтерскую информационную систему</w:t>
      </w:r>
    </w:p>
    <w:p w:rsidR="009243D6" w:rsidRDefault="009243D6" w:rsidP="00AC6465">
      <w:pPr>
        <w:jc w:val="both"/>
        <w:rPr>
          <w:sz w:val="20"/>
          <w:szCs w:val="20"/>
        </w:rPr>
      </w:pPr>
      <w:r w:rsidRPr="00555298">
        <w:rPr>
          <w:sz w:val="20"/>
          <w:szCs w:val="20"/>
        </w:rPr>
        <w:t>(указывается конкретная цель обработки персональных данных субъекта)</w:t>
      </w:r>
    </w:p>
    <w:p w:rsidR="005B39B4" w:rsidRPr="00555298" w:rsidRDefault="005B39B4" w:rsidP="00AC6465">
      <w:pPr>
        <w:jc w:val="both"/>
        <w:rPr>
          <w:sz w:val="20"/>
          <w:szCs w:val="20"/>
        </w:rPr>
      </w:pPr>
    </w:p>
    <w:p w:rsidR="009243D6" w:rsidRPr="008C6110" w:rsidRDefault="009243D6" w:rsidP="00AC6465">
      <w:pPr>
        <w:jc w:val="both"/>
        <w:rPr>
          <w:sz w:val="10"/>
        </w:rPr>
      </w:pPr>
    </w:p>
    <w:p w:rsidR="009243D6" w:rsidRPr="008C6110" w:rsidRDefault="009243D6" w:rsidP="00AC6465">
      <w:pPr>
        <w:jc w:val="both"/>
      </w:pPr>
      <w:r w:rsidRPr="008C6110">
        <w:t>свободно, своей волей и в своем интересе даю согласие</w:t>
      </w:r>
      <w:r w:rsidR="006C5925">
        <w:t>муниципаль</w:t>
      </w:r>
      <w:r w:rsidR="0035459E">
        <w:t>ному казенному учреждению</w:t>
      </w:r>
      <w:r w:rsidR="006C5925">
        <w:t xml:space="preserve"> «Центр бухгалтерского обслуживания и организационного обеспечения образования»</w:t>
      </w:r>
      <w:r w:rsidRPr="008C6110">
        <w:t xml:space="preserve"> (далее </w:t>
      </w:r>
      <w:r>
        <w:t>–</w:t>
      </w:r>
      <w:r w:rsidR="00177362">
        <w:t xml:space="preserve"> Оператор), находящейся по </w:t>
      </w:r>
      <w:r w:rsidRPr="008C6110">
        <w:t xml:space="preserve">адресу: </w:t>
      </w:r>
      <w:r>
        <w:t>г</w:t>
      </w:r>
      <w:proofErr w:type="gramStart"/>
      <w:r>
        <w:t>.</w:t>
      </w:r>
      <w:r w:rsidRPr="008C6110">
        <w:t>Н</w:t>
      </w:r>
      <w:proofErr w:type="gramEnd"/>
      <w:r w:rsidRPr="008C6110">
        <w:t>ефтеюганск, микрорайон</w:t>
      </w:r>
      <w:r w:rsidR="00C61058">
        <w:t xml:space="preserve"> </w:t>
      </w:r>
      <w:r w:rsidRPr="008C6110">
        <w:t>3, дом 21, на обработку моих персональных данных Оператором, как с использованием, так и без использования средств автоматизации, включая сбор, систематизацию, накопление, хранение, уточнение (обновление, изменение), распространение (в том числе передачу) и уничтожение моих персональных данных, входящих в следующий перечень общедоступных сведений для формирования общедоступных источников персональных данных (справочников, адресных книг, информации в СМИ и на сайте органов местного самоуправления Нефтеюганского района и т.д.):</w:t>
      </w:r>
    </w:p>
    <w:p w:rsidR="00C61058" w:rsidRDefault="00C61058" w:rsidP="00AC6465">
      <w:pPr>
        <w:jc w:val="both"/>
      </w:pPr>
    </w:p>
    <w:p w:rsidR="009243D6" w:rsidRPr="008C6110" w:rsidRDefault="009243D6" w:rsidP="00AC6465">
      <w:pPr>
        <w:jc w:val="both"/>
      </w:pPr>
      <w:r w:rsidRPr="008C6110">
        <w:t>Фамилия, имя, отчество.</w:t>
      </w:r>
    </w:p>
    <w:p w:rsidR="009243D6" w:rsidRPr="008C6110" w:rsidRDefault="009243D6" w:rsidP="00AC6465">
      <w:pPr>
        <w:jc w:val="both"/>
      </w:pPr>
      <w:r w:rsidRPr="008C6110">
        <w:t>Дата и место рождения.</w:t>
      </w:r>
    </w:p>
    <w:p w:rsidR="009243D6" w:rsidRPr="008C6110" w:rsidRDefault="009243D6" w:rsidP="00AC6465">
      <w:pPr>
        <w:jc w:val="both"/>
      </w:pPr>
      <w:r w:rsidRPr="008C6110">
        <w:t>Рабочий номер телефона и адрес электронной почты.</w:t>
      </w:r>
    </w:p>
    <w:p w:rsidR="009243D6" w:rsidRPr="008C6110" w:rsidRDefault="009243D6" w:rsidP="00AC6465">
      <w:pPr>
        <w:jc w:val="both"/>
      </w:pPr>
      <w:r w:rsidRPr="008C6110">
        <w:t>Сведения о профессии, должности, образовании.</w:t>
      </w:r>
    </w:p>
    <w:p w:rsidR="009243D6" w:rsidRPr="008C6110" w:rsidRDefault="009243D6" w:rsidP="00AC6465">
      <w:pPr>
        <w:jc w:val="both"/>
      </w:pPr>
      <w:r w:rsidRPr="008C6110">
        <w:t>Сведения об изображении лица.</w:t>
      </w:r>
    </w:p>
    <w:p w:rsidR="009243D6" w:rsidRPr="008C6110" w:rsidRDefault="009243D6" w:rsidP="00AC6465">
      <w:pPr>
        <w:jc w:val="both"/>
      </w:pPr>
      <w:r w:rsidRPr="008C6110">
        <w:t>Сведения о награждениях.</w:t>
      </w:r>
    </w:p>
    <w:p w:rsidR="0035459E" w:rsidRPr="008C6110" w:rsidRDefault="0035459E" w:rsidP="00AC6465">
      <w:pPr>
        <w:jc w:val="both"/>
      </w:pPr>
      <w:r w:rsidRPr="008C6110">
        <w:t xml:space="preserve">Сведения о доходах, расходах, об имуществе и обязательствах имущественного характера, а также сведения о доходах, расходах, об имуществе </w:t>
      </w:r>
      <w:r w:rsidRPr="008C6110">
        <w:br/>
        <w:t xml:space="preserve">и обязательствах имущественного характера моих супруга (супруги) </w:t>
      </w:r>
      <w:r w:rsidRPr="008C6110">
        <w:br/>
        <w:t>и несовершеннолетних детей.</w:t>
      </w:r>
    </w:p>
    <w:p w:rsidR="00C61058" w:rsidRDefault="00C61058" w:rsidP="00AC6465">
      <w:pPr>
        <w:jc w:val="both"/>
      </w:pPr>
    </w:p>
    <w:p w:rsidR="009243D6" w:rsidRPr="008C6110" w:rsidRDefault="009243D6" w:rsidP="00AC6465">
      <w:pPr>
        <w:jc w:val="both"/>
      </w:pPr>
      <w:proofErr w:type="gramStart"/>
      <w:r w:rsidRPr="008C6110">
        <w:t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контроля ко</w:t>
      </w:r>
      <w:r w:rsidR="00177362">
        <w:t xml:space="preserve">личества и качества выполняемой </w:t>
      </w:r>
      <w:r w:rsidRPr="008C6110">
        <w:t xml:space="preserve">работы и обеспечения сохранности имущества, оформления </w:t>
      </w:r>
      <w:r w:rsidR="00177362">
        <w:t>доверен</w:t>
      </w:r>
      <w:bookmarkStart w:id="0" w:name="_GoBack"/>
      <w:bookmarkEnd w:id="0"/>
      <w:r w:rsidRPr="008C6110">
        <w:t>ностей, прохождения конкурсного отбора, прохождения безналичных платежей на мой банковский счет</w:t>
      </w:r>
      <w:proofErr w:type="gramEnd"/>
      <w:r w:rsidRPr="008C6110">
        <w:t>. Для этих целей дополнительно могут быть получены или переданы сведения о дате рождения, гражданстве, паспортных данных, предыдущих местах работы, идентификационном номере налогоплательщика, свидетельстве государственного пенсионного страхования, социальных льготах и выплатах, получаемых мною в соответствии с действующим законодательством.</w:t>
      </w:r>
    </w:p>
    <w:p w:rsidR="009243D6" w:rsidRPr="008C6110" w:rsidRDefault="009243D6" w:rsidP="00AC6465">
      <w:pPr>
        <w:jc w:val="both"/>
        <w:rPr>
          <w:color w:val="000000"/>
        </w:rPr>
      </w:pPr>
      <w:r w:rsidRPr="008C6110">
        <w:rPr>
          <w:color w:val="000000"/>
        </w:rPr>
        <w:t xml:space="preserve">Согласие на обработку моих персональных данных представлено с учетом </w:t>
      </w:r>
      <w:r>
        <w:rPr>
          <w:color w:val="000000"/>
        </w:rPr>
        <w:br/>
      </w:r>
      <w:hyperlink r:id="rId5" w:history="1">
        <w:r w:rsidRPr="008C6110">
          <w:rPr>
            <w:color w:val="000000"/>
          </w:rPr>
          <w:t>п.2 ст.6</w:t>
        </w:r>
      </w:hyperlink>
      <w:r w:rsidRPr="008C6110">
        <w:rPr>
          <w:color w:val="000000"/>
        </w:rPr>
        <w:t xml:space="preserve"> и </w:t>
      </w:r>
      <w:hyperlink r:id="rId6" w:history="1">
        <w:r w:rsidRPr="008C6110">
          <w:rPr>
            <w:color w:val="000000"/>
          </w:rPr>
          <w:t>п.2 ст.9</w:t>
        </w:r>
      </w:hyperlink>
      <w:r w:rsidRPr="008C6110">
        <w:rPr>
          <w:color w:val="000000"/>
        </w:rPr>
        <w:t xml:space="preserve"> Федерального закона от 27.07.2006 № 152-ФЗ </w:t>
      </w:r>
      <w:r>
        <w:rPr>
          <w:color w:val="000000"/>
        </w:rPr>
        <w:t>«</w:t>
      </w:r>
      <w:r w:rsidRPr="008C6110">
        <w:rPr>
          <w:color w:val="000000"/>
        </w:rPr>
        <w:t>О персональных данных</w:t>
      </w:r>
      <w:r>
        <w:rPr>
          <w:color w:val="000000"/>
        </w:rPr>
        <w:t>»</w:t>
      </w:r>
      <w:r w:rsidRPr="008C6110">
        <w:rPr>
          <w:color w:val="000000"/>
        </w:rPr>
        <w:t>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</w:t>
      </w:r>
    </w:p>
    <w:p w:rsidR="00C61058" w:rsidRDefault="00C61058" w:rsidP="00AC6465">
      <w:pPr>
        <w:jc w:val="both"/>
      </w:pPr>
    </w:p>
    <w:p w:rsidR="009243D6" w:rsidRPr="008C6110" w:rsidRDefault="009243D6" w:rsidP="00AC6465">
      <w:pPr>
        <w:jc w:val="both"/>
      </w:pPr>
      <w:r w:rsidRPr="008C6110">
        <w:t>Я</w:t>
      </w:r>
      <w:r w:rsidR="00C61058">
        <w:t xml:space="preserve"> </w:t>
      </w:r>
      <w:r w:rsidRPr="008C6110">
        <w:t>ознакомле</w:t>
      </w:r>
      <w:proofErr w:type="gramStart"/>
      <w:r w:rsidRPr="008C6110">
        <w:t>н(</w:t>
      </w:r>
      <w:proofErr w:type="gramEnd"/>
      <w:r w:rsidRPr="008C6110">
        <w:t>а)с</w:t>
      </w:r>
      <w:r w:rsidR="00C61058">
        <w:t xml:space="preserve"> </w:t>
      </w:r>
      <w:r w:rsidRPr="008C6110">
        <w:t>возможными последствиями моего отказа дать письменное согласие на получение персональных данных.</w:t>
      </w:r>
    </w:p>
    <w:p w:rsidR="00C61058" w:rsidRDefault="00C61058" w:rsidP="00AC6465">
      <w:pPr>
        <w:jc w:val="both"/>
      </w:pPr>
    </w:p>
    <w:p w:rsidR="00C61058" w:rsidRDefault="00C61058" w:rsidP="00AC6465">
      <w:pPr>
        <w:jc w:val="both"/>
      </w:pPr>
    </w:p>
    <w:p w:rsidR="009243D6" w:rsidRPr="008C6110" w:rsidRDefault="009243D6" w:rsidP="00AC6465">
      <w:pPr>
        <w:jc w:val="both"/>
      </w:pPr>
      <w:r w:rsidRPr="008C6110">
        <w:t>Настоящее согласие действует в течение _</w:t>
      </w:r>
      <w:r w:rsidR="00177362">
        <w:t>______________________________</w:t>
      </w:r>
      <w:r w:rsidR="00C61058">
        <w:t>______________</w:t>
      </w:r>
    </w:p>
    <w:p w:rsidR="00C00ED4" w:rsidRPr="002E639E" w:rsidRDefault="00C61058" w:rsidP="00AC64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9243D6" w:rsidRPr="00555298">
        <w:rPr>
          <w:sz w:val="20"/>
          <w:szCs w:val="20"/>
        </w:rPr>
        <w:t>(указывается конкретный срок или</w:t>
      </w:r>
      <w:r>
        <w:rPr>
          <w:sz w:val="20"/>
          <w:szCs w:val="20"/>
        </w:rPr>
        <w:t xml:space="preserve"> </w:t>
      </w:r>
      <w:r w:rsidR="009243D6" w:rsidRPr="00555298">
        <w:rPr>
          <w:sz w:val="20"/>
          <w:szCs w:val="20"/>
        </w:rPr>
        <w:t>наступление конкретных обстоятельств)</w:t>
      </w:r>
    </w:p>
    <w:p w:rsidR="009243D6" w:rsidRPr="008C6110" w:rsidRDefault="009243D6" w:rsidP="00AC6465">
      <w:pPr>
        <w:jc w:val="both"/>
      </w:pPr>
      <w:r w:rsidRPr="008C6110">
        <w:t>и может быть отозвано мною в письменной форме.</w:t>
      </w:r>
    </w:p>
    <w:p w:rsidR="009243D6" w:rsidRPr="008C6110" w:rsidRDefault="009243D6" w:rsidP="00AC6465">
      <w:pPr>
        <w:jc w:val="both"/>
      </w:pPr>
    </w:p>
    <w:p w:rsidR="009243D6" w:rsidRPr="008C6110" w:rsidRDefault="009243D6" w:rsidP="00AC6465">
      <w:pPr>
        <w:jc w:val="both"/>
      </w:pPr>
    </w:p>
    <w:p w:rsidR="009243D6" w:rsidRPr="008C6110" w:rsidRDefault="009243D6" w:rsidP="00AC6465">
      <w:pPr>
        <w:jc w:val="both"/>
      </w:pPr>
      <w:r>
        <w:t>«</w:t>
      </w:r>
      <w:r w:rsidRPr="008C6110">
        <w:t>__</w:t>
      </w:r>
      <w:r>
        <w:t>»</w:t>
      </w:r>
      <w:r w:rsidRPr="008C6110">
        <w:t xml:space="preserve"> _______________ 20__ г.</w:t>
      </w:r>
    </w:p>
    <w:p w:rsidR="009243D6" w:rsidRPr="008C6110" w:rsidRDefault="009243D6" w:rsidP="00AC6465">
      <w:pPr>
        <w:jc w:val="both"/>
      </w:pPr>
    </w:p>
    <w:p w:rsidR="009243D6" w:rsidRPr="008C6110" w:rsidRDefault="009243D6" w:rsidP="00AC6465">
      <w:pPr>
        <w:jc w:val="both"/>
      </w:pPr>
      <w:r w:rsidRPr="008C6110">
        <w:t>_______________________________________________________________________</w:t>
      </w:r>
    </w:p>
    <w:p w:rsidR="009243D6" w:rsidRPr="00555298" w:rsidRDefault="009243D6" w:rsidP="009243D6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555298">
        <w:rPr>
          <w:rFonts w:ascii="Times New Roman" w:hAnsi="Times New Roman" w:cs="Times New Roman"/>
        </w:rPr>
        <w:t>(подпись и фамилия, имя, отчество полностью - прописью)</w:t>
      </w:r>
    </w:p>
    <w:p w:rsidR="009243D6" w:rsidRPr="008C6110" w:rsidRDefault="009243D6" w:rsidP="009243D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243D6" w:rsidRPr="008C6110" w:rsidRDefault="009243D6" w:rsidP="009243D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243D6" w:rsidRPr="008C6110" w:rsidRDefault="009243D6" w:rsidP="009243D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243D6" w:rsidRPr="008C6110" w:rsidRDefault="009243D6" w:rsidP="009243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43D6" w:rsidRPr="008C6110" w:rsidRDefault="009243D6" w:rsidP="009243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43D6" w:rsidRPr="008C6110" w:rsidRDefault="009243D6" w:rsidP="009243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43D6" w:rsidRPr="008C6110" w:rsidRDefault="009243D6" w:rsidP="009243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43D6" w:rsidRPr="008C6110" w:rsidRDefault="009243D6" w:rsidP="009243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43D6" w:rsidRPr="008C6110" w:rsidRDefault="009243D6" w:rsidP="009243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43D6" w:rsidRPr="008C6110" w:rsidRDefault="009243D6" w:rsidP="009243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43D6" w:rsidRPr="008C6110" w:rsidRDefault="009243D6" w:rsidP="009243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43D6" w:rsidRPr="008C6110" w:rsidRDefault="009243D6" w:rsidP="009243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43D6" w:rsidRPr="008C6110" w:rsidRDefault="009243D6" w:rsidP="009243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43D6" w:rsidRPr="008C6110" w:rsidRDefault="009243D6" w:rsidP="009243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1BE9" w:rsidRDefault="00E31BE9"/>
    <w:sectPr w:rsidR="00E31BE9" w:rsidSect="00C610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EB2"/>
    <w:multiLevelType w:val="hybridMultilevel"/>
    <w:tmpl w:val="595CB884"/>
    <w:lvl w:ilvl="0" w:tplc="C5D63DE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48F44FB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43D6"/>
    <w:rsid w:val="00177362"/>
    <w:rsid w:val="002E639E"/>
    <w:rsid w:val="002F4FB5"/>
    <w:rsid w:val="00304110"/>
    <w:rsid w:val="0035459E"/>
    <w:rsid w:val="00397AA2"/>
    <w:rsid w:val="003C039A"/>
    <w:rsid w:val="004F6211"/>
    <w:rsid w:val="0050576E"/>
    <w:rsid w:val="00540B88"/>
    <w:rsid w:val="005B0C7C"/>
    <w:rsid w:val="005B39B4"/>
    <w:rsid w:val="006A25BE"/>
    <w:rsid w:val="006A6F61"/>
    <w:rsid w:val="006C5925"/>
    <w:rsid w:val="00772EFE"/>
    <w:rsid w:val="007D7FD1"/>
    <w:rsid w:val="009243D6"/>
    <w:rsid w:val="009B43EF"/>
    <w:rsid w:val="00A14AFA"/>
    <w:rsid w:val="00AC6465"/>
    <w:rsid w:val="00C00ED4"/>
    <w:rsid w:val="00C07A8E"/>
    <w:rsid w:val="00C61058"/>
    <w:rsid w:val="00C74223"/>
    <w:rsid w:val="00E002F1"/>
    <w:rsid w:val="00E31BE9"/>
    <w:rsid w:val="00E61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43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6519E5755E496365D09B239DF27E95ED77E0D3D0FF54638C6AF8787316ADCE55FFF524331D82F069y1J" TargetMode="External"/><Relationship Id="rId5" Type="http://schemas.openxmlformats.org/officeDocument/2006/relationships/hyperlink" Target="consultantplus://offline/ref=F46519E5755E496365D09B239DF27E95ED77E0D3D0FF54638C6AF8787316ADCE55FFF524331D82F269y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Щетина Ольга Васильевна</dc:creator>
  <cp:lastModifiedBy>Admin</cp:lastModifiedBy>
  <cp:revision>2</cp:revision>
  <cp:lastPrinted>2021-08-10T04:47:00Z</cp:lastPrinted>
  <dcterms:created xsi:type="dcterms:W3CDTF">2021-08-10T04:48:00Z</dcterms:created>
  <dcterms:modified xsi:type="dcterms:W3CDTF">2021-08-10T04:48:00Z</dcterms:modified>
</cp:coreProperties>
</file>